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25" w:rsidRPr="00E07680" w:rsidRDefault="00456B25" w:rsidP="00456B2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076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Гимн </w:t>
      </w:r>
    </w:p>
    <w:p w:rsidR="00456B25" w:rsidRDefault="00456B25" w:rsidP="00456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морского кадетского корпус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FDE">
        <w:rPr>
          <w:rFonts w:ascii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hAnsi="Times New Roman" w:cs="Times New Roman"/>
          <w:sz w:val="28"/>
          <w:szCs w:val="28"/>
        </w:rPr>
        <w:t xml:space="preserve">Л. Диденко, сл.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Шляпцева</w:t>
      </w:r>
      <w:proofErr w:type="spellEnd"/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DE">
        <w:rPr>
          <w:rFonts w:ascii="Times New Roman" w:hAnsi="Times New Roman" w:cs="Times New Roman"/>
          <w:sz w:val="24"/>
          <w:szCs w:val="24"/>
        </w:rPr>
        <w:t>Мы в счастливое время живем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запишут в историю века.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дорогою дедов пойдем,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открытой для благ человека.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клянемся у шелка знамен,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достойным и при всем этом – 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забыть тех известных имен, Кто стоял у истоков кадетов.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Морской кадетский корпус – 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гордость и честь,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Надежда, в нас живущая всегда.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Морской кадетский корпус – 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задуман и есть,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Зажглась над нами яркая звезда.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пройдем через бури тревог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добьемся заслуженной славы,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Помня каждый кадетский урок,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связанный с честью державы.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изучим морские пути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устав корабельный изучим, 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море и в жизни идти,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имея суровых излучин.</w:t>
      </w:r>
    </w:p>
    <w:p w:rsidR="00456B25" w:rsidRPr="00B13FDE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Морской кадетский корпус – 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гордость и честь,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Надежда, в нас живущая всегда.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Морской кадетский корпус – 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задуман и есть,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Зажглась над нами яркая звезда.</w:t>
      </w:r>
    </w:p>
    <w:p w:rsidR="00456B25" w:rsidRDefault="00456B25" w:rsidP="0045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6E0" w:rsidRDefault="005B56E0">
      <w:bookmarkStart w:id="0" w:name="_GoBack"/>
      <w:bookmarkEnd w:id="0"/>
    </w:p>
    <w:sectPr w:rsidR="005B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E0"/>
    <w:rsid w:val="00456B25"/>
    <w:rsid w:val="005B56E0"/>
    <w:rsid w:val="0084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2DCD-31A4-451D-9002-7D44DEA3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КМКК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Кадеты</dc:creator>
  <cp:keywords/>
  <dc:description/>
  <cp:lastModifiedBy>Кадеты</cp:lastModifiedBy>
  <cp:revision>2</cp:revision>
  <dcterms:created xsi:type="dcterms:W3CDTF">2023-03-22T03:37:00Z</dcterms:created>
  <dcterms:modified xsi:type="dcterms:W3CDTF">2023-03-22T03:37:00Z</dcterms:modified>
</cp:coreProperties>
</file>